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18" w:rsidRPr="003F5E76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70627C" w:rsidRDefault="0070627C" w:rsidP="00FB3EFC">
      <w:pPr>
        <w:pStyle w:val="Nagwek1"/>
        <w:rPr>
          <w:sz w:val="32"/>
          <w:szCs w:val="32"/>
        </w:rPr>
      </w:pPr>
    </w:p>
    <w:p w:rsidR="009C2318" w:rsidRPr="00EE09D9" w:rsidRDefault="009C2318" w:rsidP="009C2318">
      <w:pPr>
        <w:pStyle w:val="Nagwek1"/>
        <w:jc w:val="center"/>
        <w:rPr>
          <w:sz w:val="32"/>
          <w:szCs w:val="32"/>
        </w:rPr>
      </w:pPr>
      <w:r w:rsidRPr="00EE09D9">
        <w:rPr>
          <w:sz w:val="32"/>
          <w:szCs w:val="32"/>
        </w:rPr>
        <w:t>FORMULARZ  OFERTOWY</w:t>
      </w:r>
    </w:p>
    <w:p w:rsidR="001E15C0" w:rsidRPr="007E6F8E" w:rsidRDefault="001E15C0" w:rsidP="001E15C0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5E6E1D">
        <w:rPr>
          <w:rFonts w:ascii="Times New Roman" w:hAnsi="Times New Roman" w:cs="Times New Roman"/>
          <w:b/>
        </w:rPr>
        <w:t>30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KPP w </w:t>
      </w:r>
      <w:r w:rsidR="005E6E1D">
        <w:rPr>
          <w:rFonts w:ascii="Times New Roman" w:eastAsia="Times New Roman" w:hAnsi="Times New Roman"/>
          <w:b/>
          <w:bCs/>
          <w:color w:val="000000"/>
        </w:rPr>
        <w:t>Ostrowi Mazowieckiej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1E15C0" w:rsidRPr="0015574E" w:rsidRDefault="001E15C0" w:rsidP="001E15C0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1E15C0" w:rsidRPr="0015574E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1E15C0" w:rsidRPr="00D94D93" w:rsidRDefault="001E15C0" w:rsidP="001E15C0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1E15C0" w:rsidRDefault="001E15C0" w:rsidP="001E15C0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1E15C0" w:rsidRDefault="001E15C0" w:rsidP="001E15C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9C2318" w:rsidRDefault="009C2318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694"/>
        <w:gridCol w:w="1842"/>
        <w:gridCol w:w="1843"/>
        <w:gridCol w:w="1843"/>
      </w:tblGrid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Rodzaj szczepienia ochronnego (badanie lekarskie + koszt szczepionki + iniekcja)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Cena za jedną dawkę szczepienia ochronnego w zł brutto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Liczba zaplanowanych dawek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Wartość brutto w zł</w:t>
            </w:r>
          </w:p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(kol. 3 × kol. 4)</w:t>
            </w:r>
          </w:p>
        </w:tc>
      </w:tr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1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2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5</w:t>
            </w: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WZW typu B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5137B1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5E6E1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Tężec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5E6E1D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Kleszczowe zapalenie opon mózgowych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5E6E1D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7196" w:type="dxa"/>
            <w:gridSpan w:val="4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right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Razem cena brutto: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E15C0" w:rsidRPr="006C23E4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6C23E4">
        <w:rPr>
          <w:bCs/>
          <w:sz w:val="20"/>
          <w:szCs w:val="20"/>
        </w:rPr>
        <w:t>W kol. 3 należy wpisać w</w:t>
      </w:r>
      <w:r>
        <w:rPr>
          <w:bCs/>
          <w:sz w:val="20"/>
          <w:szCs w:val="20"/>
        </w:rPr>
        <w:t>e wszystkich</w:t>
      </w:r>
      <w:r w:rsidRPr="006C23E4">
        <w:rPr>
          <w:bCs/>
          <w:sz w:val="20"/>
          <w:szCs w:val="20"/>
        </w:rPr>
        <w:t xml:space="preserve"> wierszach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>1-3 oferowaną cenę za jedno szczepienie.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 xml:space="preserve">W kol. 5 w wierszach 1-3 należy wpisać wartość wynikającą z iloczynu ceny jednostkowej z kol. 3 </w:t>
      </w:r>
      <w:r>
        <w:rPr>
          <w:bCs/>
          <w:sz w:val="20"/>
          <w:szCs w:val="20"/>
        </w:rPr>
        <w:t>oraz</w:t>
      </w:r>
      <w:r w:rsidRPr="006C23E4">
        <w:rPr>
          <w:bCs/>
          <w:sz w:val="20"/>
          <w:szCs w:val="20"/>
        </w:rPr>
        <w:t xml:space="preserve"> iloś</w:t>
      </w:r>
      <w:r>
        <w:rPr>
          <w:bCs/>
          <w:sz w:val="20"/>
          <w:szCs w:val="20"/>
        </w:rPr>
        <w:t>ci</w:t>
      </w:r>
      <w:r w:rsidRPr="006C23E4">
        <w:rPr>
          <w:bCs/>
          <w:sz w:val="20"/>
          <w:szCs w:val="20"/>
        </w:rPr>
        <w:t xml:space="preserve"> w kol. 4</w:t>
      </w:r>
      <w:r>
        <w:rPr>
          <w:bCs/>
          <w:sz w:val="20"/>
          <w:szCs w:val="20"/>
        </w:rPr>
        <w:t xml:space="preserve"> (kol.3 x kol. 4)</w:t>
      </w:r>
      <w:r w:rsidRPr="006C23E4">
        <w:rPr>
          <w:bCs/>
          <w:sz w:val="20"/>
          <w:szCs w:val="20"/>
        </w:rPr>
        <w:t>. W wierszu „Razem cena brutto” należy wpisać wartość wynikającą z sumy wierszy 1-3 i tę wartość należy</w:t>
      </w:r>
      <w:r>
        <w:rPr>
          <w:bCs/>
          <w:sz w:val="20"/>
          <w:szCs w:val="20"/>
        </w:rPr>
        <w:t xml:space="preserve"> wpisać poniżej w I Kryterium „Cena”.</w:t>
      </w:r>
    </w:p>
    <w:p w:rsidR="001E15C0" w:rsidRPr="00AE33AC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E33AC">
        <w:rPr>
          <w:rFonts w:ascii="Times New Roman" w:hAnsi="Times New Roman" w:cs="Times New Roman"/>
          <w:bCs/>
          <w:sz w:val="20"/>
          <w:szCs w:val="20"/>
        </w:rPr>
        <w:t>Cena jednostkowa w kol. 3 musi być wartością dodatnią.</w:t>
      </w:r>
      <w:r w:rsidR="00225B5C" w:rsidRPr="00225B5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W przypadku zaoferowania w kol. 3 ceny jednostkowej </w:t>
      </w:r>
      <w:r w:rsidR="00225B5C">
        <w:rPr>
          <w:rFonts w:ascii="Times New Roman" w:hAnsi="Times New Roman" w:cs="Times New Roman"/>
          <w:bCs/>
          <w:sz w:val="20"/>
          <w:szCs w:val="20"/>
        </w:rPr>
        <w:t xml:space="preserve">wynoszącej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>0,00zł</w:t>
      </w:r>
      <w:r w:rsidR="00225B5C">
        <w:rPr>
          <w:rFonts w:ascii="Times New Roman" w:hAnsi="Times New Roman" w:cs="Times New Roman"/>
          <w:bCs/>
          <w:sz w:val="20"/>
          <w:szCs w:val="20"/>
        </w:rPr>
        <w:t>,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 oferta zostanie odrzucona</w:t>
      </w:r>
      <w:r w:rsidR="00225B5C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5C0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1E15C0" w:rsidRPr="00534524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9C2318" w:rsidRPr="007766A8" w:rsidRDefault="009C2318" w:rsidP="007766A8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1E15C0">
        <w:rPr>
          <w:b/>
          <w:bCs/>
          <w:color w:val="000000"/>
          <w:sz w:val="18"/>
          <w:szCs w:val="18"/>
          <w:u w:val="single"/>
        </w:rPr>
        <w:t>KRYTERIUM  nr 1</w:t>
      </w:r>
      <w:r w:rsidRPr="00B66606">
        <w:rPr>
          <w:bCs/>
          <w:color w:val="000000"/>
          <w:sz w:val="18"/>
          <w:szCs w:val="18"/>
        </w:rPr>
        <w:t xml:space="preserve"> –  </w:t>
      </w:r>
      <w:r w:rsidRPr="007766A8">
        <w:rPr>
          <w:b/>
          <w:bCs/>
          <w:color w:val="000000"/>
          <w:sz w:val="22"/>
          <w:szCs w:val="22"/>
        </w:rPr>
        <w:t>Cena ( C )</w:t>
      </w:r>
      <w:r w:rsidRPr="00B66606">
        <w:rPr>
          <w:bCs/>
          <w:color w:val="000000"/>
          <w:sz w:val="22"/>
          <w:szCs w:val="22"/>
        </w:rPr>
        <w:t xml:space="preserve"> </w:t>
      </w:r>
      <w:r w:rsidRPr="007766A8">
        <w:rPr>
          <w:bCs/>
          <w:color w:val="000000"/>
          <w:sz w:val="20"/>
          <w:szCs w:val="20"/>
        </w:rPr>
        <w:t xml:space="preserve">Łączna cena brutto wszystkich usług wymienionych </w:t>
      </w:r>
      <w:r w:rsidR="001E15C0" w:rsidRPr="007766A8">
        <w:rPr>
          <w:bCs/>
          <w:color w:val="000000"/>
          <w:sz w:val="20"/>
          <w:szCs w:val="20"/>
        </w:rPr>
        <w:t xml:space="preserve">w powyższej tabeli </w:t>
      </w:r>
      <w:r w:rsidR="001E15C0" w:rsidRPr="007766A8">
        <w:rPr>
          <w:b/>
          <w:bCs/>
          <w:color w:val="000000"/>
          <w:sz w:val="20"/>
          <w:szCs w:val="20"/>
        </w:rPr>
        <w:t>……..</w:t>
      </w:r>
      <w:r w:rsidRPr="007766A8">
        <w:rPr>
          <w:b/>
          <w:bCs/>
          <w:color w:val="000000"/>
          <w:sz w:val="20"/>
          <w:szCs w:val="20"/>
        </w:rPr>
        <w:t>………</w:t>
      </w:r>
      <w:r w:rsidR="007766A8" w:rsidRPr="007766A8">
        <w:rPr>
          <w:b/>
          <w:bCs/>
          <w:color w:val="000000"/>
          <w:sz w:val="20"/>
          <w:szCs w:val="20"/>
        </w:rPr>
        <w:t>…………………….</w:t>
      </w:r>
      <w:r w:rsidRPr="007766A8">
        <w:rPr>
          <w:b/>
          <w:bCs/>
          <w:color w:val="000000"/>
          <w:sz w:val="20"/>
          <w:szCs w:val="20"/>
        </w:rPr>
        <w:t>….</w:t>
      </w:r>
      <w:r w:rsidR="001E15C0" w:rsidRPr="007766A8">
        <w:rPr>
          <w:b/>
          <w:bCs/>
          <w:color w:val="000000"/>
          <w:sz w:val="20"/>
          <w:szCs w:val="20"/>
        </w:rPr>
        <w:t xml:space="preserve"> zł</w:t>
      </w:r>
    </w:p>
    <w:p w:rsidR="009C2318" w:rsidRPr="00B66606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2"/>
          <w:szCs w:val="22"/>
        </w:rPr>
      </w:pPr>
    </w:p>
    <w:p w:rsidR="007C4107" w:rsidRPr="00B66606" w:rsidRDefault="009C2318" w:rsidP="007C410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66A8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KRYTERIUM  nr 2</w:t>
      </w:r>
      <w:r w:rsidRPr="001E15C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 </w:t>
      </w:r>
      <w:r w:rsidRPr="001E15C0">
        <w:rPr>
          <w:rFonts w:ascii="Times New Roman" w:hAnsi="Times New Roman" w:cs="Times New Roman"/>
          <w:b/>
          <w:bCs/>
          <w:color w:val="000000"/>
        </w:rPr>
        <w:t>Odległość ( O )</w:t>
      </w:r>
      <w:r w:rsidRPr="00B66606">
        <w:rPr>
          <w:rFonts w:ascii="Times New Roman" w:hAnsi="Times New Roman" w:cs="Times New Roman"/>
          <w:bCs/>
          <w:color w:val="000000"/>
        </w:rPr>
        <w:t xml:space="preserve"> </w:t>
      </w:r>
      <w:r w:rsidR="007766A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="007766A8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766A8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7766A8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7766A8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>
        <w:rPr>
          <w:rFonts w:ascii="Times New Roman" w:hAnsi="Times New Roman" w:cs="Times New Roman"/>
          <w:sz w:val="20"/>
          <w:szCs w:val="20"/>
        </w:rPr>
        <w:t xml:space="preserve"> 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</w:t>
      </w:r>
      <w:r w:rsidR="005E6E1D">
        <w:rPr>
          <w:rFonts w:ascii="Times New Roman" w:hAnsi="Times New Roman" w:cs="Times New Roman"/>
          <w:b/>
          <w:sz w:val="20"/>
          <w:szCs w:val="20"/>
        </w:rPr>
        <w:t>Ostrowi Mazowieckiej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(ul.</w:t>
      </w:r>
      <w:r w:rsidR="00225B5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E6E1D">
        <w:rPr>
          <w:rFonts w:ascii="Times New Roman" w:hAnsi="Times New Roman" w:cs="Times New Roman"/>
          <w:b/>
          <w:sz w:val="20"/>
          <w:szCs w:val="20"/>
        </w:rPr>
        <w:t>Płk. K. Piłata 12, 07-300 Ostrów Mazowiecka</w:t>
      </w:r>
      <w:r w:rsidRPr="006802E4">
        <w:rPr>
          <w:rFonts w:ascii="Times New Roman" w:hAnsi="Times New Roman" w:cs="Times New Roman"/>
          <w:b/>
          <w:sz w:val="20"/>
          <w:szCs w:val="20"/>
        </w:rPr>
        <w:t>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</w:t>
      </w:r>
      <w:r w:rsidR="005E6E1D">
        <w:rPr>
          <w:rFonts w:ascii="Times New Roman" w:hAnsi="Times New Roman" w:cs="Times New Roman"/>
          <w:b/>
          <w:bCs/>
          <w:sz w:val="20"/>
          <w:szCs w:val="20"/>
        </w:rPr>
        <w:t>………..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km</w:t>
      </w: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>ul.</w:t>
      </w:r>
      <w:r w:rsidR="005E6E1D" w:rsidRPr="005E6E1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E6E1D">
        <w:rPr>
          <w:rFonts w:ascii="Times New Roman" w:hAnsi="Times New Roman" w:cs="Times New Roman"/>
          <w:b/>
          <w:sz w:val="20"/>
          <w:szCs w:val="20"/>
        </w:rPr>
        <w:t>. K. Piłata 12, 07-300 Ostrów Mazowiecka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…………......................….... km</w:t>
      </w: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7766A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7766A8" w:rsidRPr="00F97DC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6A8" w:rsidRPr="00A41E03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7766A8" w:rsidRPr="006802E4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7766A8" w:rsidRPr="006802E4" w:rsidRDefault="007766A8" w:rsidP="007766A8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7766A8" w:rsidRPr="006802E4" w:rsidRDefault="007766A8" w:rsidP="007766A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7766A8" w:rsidRPr="0051350E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F54701" w:rsidRDefault="00F54701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6F6D35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F6D35" w:rsidRPr="008815B1" w:rsidTr="00BF0902"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F6D35" w:rsidRPr="00643A6E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F6D35" w:rsidRPr="008815B1" w:rsidTr="00BF0902">
        <w:trPr>
          <w:trHeight w:val="30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35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Pr="000B44C4" w:rsidRDefault="006F6D35" w:rsidP="006F6D35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F6D35" w:rsidRPr="00643A6E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F6D35" w:rsidRPr="008815B1" w:rsidTr="00BF0902"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F6D35" w:rsidRPr="008815B1" w:rsidTr="00BF0902">
        <w:trPr>
          <w:trHeight w:val="316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278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Default="006F6D35" w:rsidP="006F6D35">
      <w:pPr>
        <w:autoSpaceDE w:val="0"/>
        <w:autoSpaceDN w:val="0"/>
        <w:adjustRightInd w:val="0"/>
        <w:jc w:val="both"/>
      </w:pP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lastRenderedPageBreak/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F6D35" w:rsidRDefault="006F6D35" w:rsidP="006F6D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8815B1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6F6D35" w:rsidRPr="009B4443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6F6D35" w:rsidRPr="009B4443" w:rsidRDefault="006F6D35" w:rsidP="006F6D35">
      <w:pPr>
        <w:pStyle w:val="Akapitzlist"/>
        <w:autoSpaceDE w:val="0"/>
        <w:autoSpaceDN w:val="0"/>
        <w:adjustRightInd w:val="0"/>
        <w:ind w:left="357"/>
        <w:jc w:val="both"/>
      </w:pP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6F6D35" w:rsidRPr="000551D0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627B2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6D35" w:rsidRPr="000551D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Pr="00627B20" w:rsidRDefault="006F6D35" w:rsidP="006F6D35">
      <w:pPr>
        <w:pStyle w:val="Akapitzlist"/>
        <w:numPr>
          <w:ilvl w:val="0"/>
          <w:numId w:val="9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6F6D35" w:rsidRPr="0015574E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091C45" w:rsidRDefault="006F6D35" w:rsidP="006F6D35">
      <w:pPr>
        <w:pStyle w:val="Akapitzlist"/>
        <w:numPr>
          <w:ilvl w:val="0"/>
          <w:numId w:val="12"/>
        </w:numPr>
        <w:contextualSpacing/>
        <w:jc w:val="both"/>
      </w:pPr>
      <w:r w:rsidRPr="00091C45">
        <w:t>jestem wykonawcą wspólnie ubiegającym się o udzielenie zamówienia publicznego</w:t>
      </w:r>
    </w:p>
    <w:p w:rsidR="006F6D35" w:rsidRPr="00091C45" w:rsidRDefault="006F6D35" w:rsidP="006F6D35">
      <w:pPr>
        <w:pStyle w:val="Akapitzlist"/>
        <w:numPr>
          <w:ilvl w:val="0"/>
          <w:numId w:val="10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F6D35" w:rsidRPr="0015574E" w:rsidRDefault="006F6D35" w:rsidP="006F6D35">
      <w:pPr>
        <w:pStyle w:val="Akapitzlist"/>
        <w:jc w:val="both"/>
      </w:pP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Pr="00E5091F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F6D35" w:rsidRPr="00E5091F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F6D35" w:rsidRDefault="006F6D35" w:rsidP="006F6D35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F6D35" w:rsidRPr="00106444" w:rsidRDefault="006F6D35" w:rsidP="006F6D35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9C2318" w:rsidRPr="00470085" w:rsidRDefault="009C2318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C2318" w:rsidRDefault="009C2318" w:rsidP="009C231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C2318" w:rsidRDefault="009C2318" w:rsidP="009C2318">
      <w:pPr>
        <w:jc w:val="both"/>
        <w:rPr>
          <w:rFonts w:ascii="Times New Roman" w:hAnsi="Times New Roman"/>
          <w:b/>
        </w:rPr>
      </w:pPr>
    </w:p>
    <w:p w:rsidR="009C2318" w:rsidRPr="00A15E6C" w:rsidRDefault="009C2318" w:rsidP="009C2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2318" w:rsidRPr="00A15E6C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1E9" w:rsidRDefault="00DE61E9" w:rsidP="00EC0E25">
      <w:pPr>
        <w:spacing w:after="0" w:line="240" w:lineRule="auto"/>
      </w:pPr>
      <w:r>
        <w:separator/>
      </w:r>
    </w:p>
  </w:endnote>
  <w:endnote w:type="continuationSeparator" w:id="1">
    <w:p w:rsidR="00DE61E9" w:rsidRDefault="00DE61E9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1E9" w:rsidRDefault="00DE61E9" w:rsidP="00EC0E25">
      <w:pPr>
        <w:spacing w:after="0" w:line="240" w:lineRule="auto"/>
      </w:pPr>
      <w:r>
        <w:separator/>
      </w:r>
    </w:p>
  </w:footnote>
  <w:footnote w:type="continuationSeparator" w:id="1">
    <w:p w:rsidR="00DE61E9" w:rsidRDefault="00DE61E9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C0" w:rsidRPr="00192941" w:rsidRDefault="001E15C0" w:rsidP="001E15C0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1E15C0" w:rsidRPr="0022472F" w:rsidRDefault="001E15C0" w:rsidP="001E15C0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C2E6D" w:rsidRDefault="001E15C0" w:rsidP="00AC2E6D">
    <w:pPr>
      <w:pStyle w:val="Nagwek"/>
      <w:tabs>
        <w:tab w:val="left" w:pos="6348"/>
        <w:tab w:val="left" w:pos="6428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C2E6D">
      <w:rPr>
        <w:rFonts w:ascii="Times New Roman" w:hAnsi="Times New Roman" w:cs="Times New Roman"/>
        <w:sz w:val="16"/>
        <w:szCs w:val="16"/>
      </w:rPr>
      <w:t xml:space="preserve">Załącznik nr </w:t>
    </w:r>
    <w:r w:rsidR="005E6E1D">
      <w:rPr>
        <w:rFonts w:ascii="Times New Roman" w:hAnsi="Times New Roman" w:cs="Times New Roman"/>
        <w:sz w:val="16"/>
        <w:szCs w:val="16"/>
      </w:rPr>
      <w:t>30</w:t>
    </w:r>
    <w:r w:rsidR="00AC2E6D">
      <w:rPr>
        <w:rFonts w:ascii="Times New Roman" w:hAnsi="Times New Roman" w:cs="Times New Roman"/>
        <w:sz w:val="16"/>
        <w:szCs w:val="16"/>
      </w:rPr>
      <w:t xml:space="preserve"> do Ogłoszenia</w:t>
    </w:r>
  </w:p>
  <w:p w:rsidR="001E15C0" w:rsidRDefault="00AC2E6D" w:rsidP="00AC2E6D">
    <w:pPr>
      <w:pStyle w:val="Nagwek"/>
      <w:tabs>
        <w:tab w:val="left" w:pos="6428"/>
      </w:tabs>
    </w:pPr>
    <w:r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  <w:t>nr sprawy 8/20</w:t>
    </w:r>
    <w:r w:rsidR="001E15C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03197"/>
    <w:rsid w:val="0001693B"/>
    <w:rsid w:val="00073A0D"/>
    <w:rsid w:val="000A3FF2"/>
    <w:rsid w:val="000A61BD"/>
    <w:rsid w:val="000F291D"/>
    <w:rsid w:val="0010123A"/>
    <w:rsid w:val="00130841"/>
    <w:rsid w:val="00186A57"/>
    <w:rsid w:val="001B3E1F"/>
    <w:rsid w:val="001B52B3"/>
    <w:rsid w:val="001B5C44"/>
    <w:rsid w:val="001C3862"/>
    <w:rsid w:val="001E15C0"/>
    <w:rsid w:val="00220869"/>
    <w:rsid w:val="00225893"/>
    <w:rsid w:val="00225B5C"/>
    <w:rsid w:val="00226749"/>
    <w:rsid w:val="002477D6"/>
    <w:rsid w:val="002868C0"/>
    <w:rsid w:val="002C50AC"/>
    <w:rsid w:val="002F317A"/>
    <w:rsid w:val="0030728D"/>
    <w:rsid w:val="003116D9"/>
    <w:rsid w:val="003168EB"/>
    <w:rsid w:val="003212A2"/>
    <w:rsid w:val="00330AC7"/>
    <w:rsid w:val="0033135B"/>
    <w:rsid w:val="00333A5B"/>
    <w:rsid w:val="00392747"/>
    <w:rsid w:val="003A4116"/>
    <w:rsid w:val="003B5A76"/>
    <w:rsid w:val="003D25F8"/>
    <w:rsid w:val="003E156F"/>
    <w:rsid w:val="003E2CAB"/>
    <w:rsid w:val="0043231F"/>
    <w:rsid w:val="00432A84"/>
    <w:rsid w:val="0045040F"/>
    <w:rsid w:val="00465A77"/>
    <w:rsid w:val="004708FF"/>
    <w:rsid w:val="00472F0A"/>
    <w:rsid w:val="004B12B3"/>
    <w:rsid w:val="004C378A"/>
    <w:rsid w:val="004D6710"/>
    <w:rsid w:val="004E7378"/>
    <w:rsid w:val="004F0C70"/>
    <w:rsid w:val="005137B1"/>
    <w:rsid w:val="00527F90"/>
    <w:rsid w:val="00532676"/>
    <w:rsid w:val="005D5F18"/>
    <w:rsid w:val="005E6E1D"/>
    <w:rsid w:val="0060537D"/>
    <w:rsid w:val="00630D3F"/>
    <w:rsid w:val="0064527D"/>
    <w:rsid w:val="00651953"/>
    <w:rsid w:val="00665866"/>
    <w:rsid w:val="00683976"/>
    <w:rsid w:val="006F6D35"/>
    <w:rsid w:val="0070627C"/>
    <w:rsid w:val="00712ED4"/>
    <w:rsid w:val="0073239D"/>
    <w:rsid w:val="007766A8"/>
    <w:rsid w:val="00796811"/>
    <w:rsid w:val="00797528"/>
    <w:rsid w:val="007B3D41"/>
    <w:rsid w:val="007C4107"/>
    <w:rsid w:val="007C598E"/>
    <w:rsid w:val="007C7DAC"/>
    <w:rsid w:val="008700CF"/>
    <w:rsid w:val="00894F62"/>
    <w:rsid w:val="008B0AB0"/>
    <w:rsid w:val="008E4368"/>
    <w:rsid w:val="00920B62"/>
    <w:rsid w:val="00975586"/>
    <w:rsid w:val="009870CD"/>
    <w:rsid w:val="009C2318"/>
    <w:rsid w:val="009C5EF7"/>
    <w:rsid w:val="009F55AB"/>
    <w:rsid w:val="00A4621D"/>
    <w:rsid w:val="00A64E9C"/>
    <w:rsid w:val="00A83B6C"/>
    <w:rsid w:val="00A85719"/>
    <w:rsid w:val="00A94341"/>
    <w:rsid w:val="00A97B6D"/>
    <w:rsid w:val="00AB1764"/>
    <w:rsid w:val="00AC1CD7"/>
    <w:rsid w:val="00AC2E6D"/>
    <w:rsid w:val="00AF5D78"/>
    <w:rsid w:val="00B64B4F"/>
    <w:rsid w:val="00B66606"/>
    <w:rsid w:val="00B70AB8"/>
    <w:rsid w:val="00B80AAE"/>
    <w:rsid w:val="00B92433"/>
    <w:rsid w:val="00BC0944"/>
    <w:rsid w:val="00BF037E"/>
    <w:rsid w:val="00C12D76"/>
    <w:rsid w:val="00C178A6"/>
    <w:rsid w:val="00C22C15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A11A3"/>
    <w:rsid w:val="00DB7114"/>
    <w:rsid w:val="00DC0FA8"/>
    <w:rsid w:val="00DE4280"/>
    <w:rsid w:val="00DE61E9"/>
    <w:rsid w:val="00DF3E48"/>
    <w:rsid w:val="00E5092C"/>
    <w:rsid w:val="00E50CF4"/>
    <w:rsid w:val="00E643CC"/>
    <w:rsid w:val="00EA731B"/>
    <w:rsid w:val="00EC0E25"/>
    <w:rsid w:val="00ED057E"/>
    <w:rsid w:val="00F34A91"/>
    <w:rsid w:val="00F3719A"/>
    <w:rsid w:val="00F54701"/>
    <w:rsid w:val="00FB3EFC"/>
    <w:rsid w:val="00F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1D2F-C9B2-4B80-B8CB-6CC7ED27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6</cp:revision>
  <cp:lastPrinted>2018-10-03T11:20:00Z</cp:lastPrinted>
  <dcterms:created xsi:type="dcterms:W3CDTF">2020-03-13T10:19:00Z</dcterms:created>
  <dcterms:modified xsi:type="dcterms:W3CDTF">2020-03-13T10:38:00Z</dcterms:modified>
</cp:coreProperties>
</file>